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289E13A0" w:rsidR="005722EE" w:rsidRPr="005722EE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5722EE">
        <w:rPr>
          <w:rFonts w:ascii="Century Gothic" w:hAnsi="Century Gothic"/>
          <w:b/>
          <w:bCs/>
          <w:iCs/>
          <w:sz w:val="22"/>
          <w:szCs w:val="22"/>
        </w:rPr>
        <w:t>„Zakup i dostawa środków trwałych –</w:t>
      </w:r>
      <w:r w:rsidR="001041D3" w:rsidRPr="001041D3">
        <w:rPr>
          <w:rFonts w:ascii="Century Gothic" w:hAnsi="Century Gothic" w:cs="Calibri"/>
          <w:b/>
          <w:bCs/>
          <w:noProof/>
        </w:rPr>
        <w:t xml:space="preserve"> </w:t>
      </w:r>
      <w:r w:rsidR="001041D3">
        <w:rPr>
          <w:rFonts w:ascii="Century Gothic" w:hAnsi="Century Gothic" w:cs="Calibri"/>
          <w:b/>
          <w:bCs/>
          <w:noProof/>
        </w:rPr>
        <w:t>zakup urządzeń do warsztatu samochodowego</w:t>
      </w:r>
      <w:r w:rsidRPr="005722EE">
        <w:rPr>
          <w:rFonts w:ascii="Century Gothic" w:hAnsi="Century Gothic"/>
          <w:b/>
          <w:bCs/>
          <w:iCs/>
          <w:sz w:val="22"/>
          <w:szCs w:val="22"/>
        </w:rPr>
        <w:t>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3904B139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230C25">
        <w:rPr>
          <w:rFonts w:ascii="Century Gothic" w:hAnsi="Century Gothic" w:cstheme="minorHAnsi"/>
          <w:b/>
          <w:bCs/>
          <w:sz w:val="22"/>
          <w:szCs w:val="22"/>
        </w:rPr>
        <w:t>……………………….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1007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585"/>
        <w:gridCol w:w="1756"/>
        <w:gridCol w:w="273"/>
        <w:gridCol w:w="737"/>
        <w:gridCol w:w="1541"/>
        <w:gridCol w:w="477"/>
        <w:gridCol w:w="1054"/>
        <w:gridCol w:w="1249"/>
      </w:tblGrid>
      <w:tr w:rsidR="009871B3" w:rsidRPr="007A6440" w14:paraId="2B85057D" w14:textId="684F98BE" w:rsidTr="009871B3">
        <w:trPr>
          <w:trHeight w:val="47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9871B3" w:rsidRPr="007A6440" w:rsidRDefault="009871B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9871B3" w:rsidRPr="007A6440" w:rsidRDefault="009871B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9871B3" w:rsidRPr="007A6440" w:rsidRDefault="009871B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9871B3" w:rsidRPr="007A6440" w:rsidRDefault="009871B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9871B3" w:rsidRPr="007A6440" w:rsidRDefault="009871B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9871B3" w:rsidRPr="007A6440" w:rsidRDefault="009871B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9871B3" w:rsidRPr="007A6440" w:rsidRDefault="009871B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5BCA5" w14:textId="77777777" w:rsidR="009871B3" w:rsidRDefault="009871B3" w:rsidP="009871B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Termin realizacji</w:t>
            </w:r>
          </w:p>
          <w:p w14:paraId="50A3A234" w14:textId="42E2EDCB" w:rsidR="009871B3" w:rsidRPr="007A6440" w:rsidRDefault="009871B3" w:rsidP="009871B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(w dniach)</w:t>
            </w:r>
          </w:p>
        </w:tc>
      </w:tr>
      <w:tr w:rsidR="009871B3" w:rsidRPr="007A6440" w14:paraId="49602B8C" w14:textId="30928759" w:rsidTr="009871B3">
        <w:trPr>
          <w:trHeight w:val="22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9871B3" w:rsidRPr="007A6440" w:rsidRDefault="009871B3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DE6" w14:textId="038FB408" w:rsidR="009871B3" w:rsidRPr="001041D3" w:rsidRDefault="009871B3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041D3">
              <w:rPr>
                <w:rFonts w:ascii="Century Gothic" w:hAnsi="Century Gothic" w:cs="Arial"/>
                <w:sz w:val="18"/>
                <w:szCs w:val="18"/>
              </w:rPr>
              <w:t>Stacja do obsługi klimatyzacji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7927" w14:textId="77777777" w:rsidR="009871B3" w:rsidRPr="007A6440" w:rsidRDefault="009871B3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7777777" w:rsidR="009871B3" w:rsidRPr="007A6440" w:rsidRDefault="009871B3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5C" w14:textId="225EA3E0" w:rsidR="009871B3" w:rsidRPr="007A6440" w:rsidRDefault="009871B3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zt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4DDE" w14:textId="77777777" w:rsidR="009871B3" w:rsidRPr="007A6440" w:rsidRDefault="009871B3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F07" w14:textId="77777777" w:rsidR="009871B3" w:rsidRPr="007A6440" w:rsidRDefault="009871B3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DEB" w14:textId="77777777" w:rsidR="009871B3" w:rsidRPr="007A6440" w:rsidRDefault="009871B3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6440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F2EBD" w14:textId="77777777" w:rsidR="009871B3" w:rsidRPr="007A6440" w:rsidRDefault="009871B3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9871B3" w:rsidRPr="007A6440" w14:paraId="352D5B29" w14:textId="5E90AE1F" w:rsidTr="009871B3">
        <w:trPr>
          <w:trHeight w:val="22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374EC" w14:textId="280F0797" w:rsidR="009871B3" w:rsidRPr="007A6440" w:rsidRDefault="009871B3" w:rsidP="00C12982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774B" w14:textId="0E87D512" w:rsidR="009871B3" w:rsidRPr="001041D3" w:rsidRDefault="009871B3" w:rsidP="00C1298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041D3">
              <w:rPr>
                <w:rFonts w:ascii="Century Gothic" w:hAnsi="Century Gothic" w:cs="Arial"/>
                <w:sz w:val="18"/>
                <w:szCs w:val="18"/>
              </w:rPr>
              <w:t>Urządzenie do kontroli i regulacji Geometrii kół – 5D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7839" w14:textId="77777777" w:rsidR="009871B3" w:rsidRPr="007A6440" w:rsidRDefault="009871B3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05D6" w14:textId="0C05D7E1" w:rsidR="009871B3" w:rsidRPr="007A6440" w:rsidRDefault="009871B3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C87F" w14:textId="4C679A63" w:rsidR="009871B3" w:rsidRDefault="009871B3" w:rsidP="00C1298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77D63" w14:textId="77777777" w:rsidR="009871B3" w:rsidRPr="007A6440" w:rsidRDefault="009871B3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2339" w14:textId="77777777" w:rsidR="009871B3" w:rsidRPr="007A6440" w:rsidRDefault="009871B3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F6AF" w14:textId="77777777" w:rsidR="009871B3" w:rsidRPr="007A6440" w:rsidRDefault="009871B3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4D492" w14:textId="77777777" w:rsidR="009871B3" w:rsidRPr="007A6440" w:rsidRDefault="009871B3" w:rsidP="00C12982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9871B3" w:rsidRPr="007A6440" w14:paraId="7A24BA2D" w14:textId="700BD02F" w:rsidTr="009871B3">
        <w:trPr>
          <w:trHeight w:val="228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9871B3" w:rsidRPr="007A6440" w:rsidRDefault="009871B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9871B3" w:rsidRPr="007A6440" w:rsidRDefault="009871B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9871B3" w:rsidRPr="007A6440" w:rsidRDefault="009871B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42" w14:textId="77777777" w:rsidR="009871B3" w:rsidRPr="007A6440" w:rsidRDefault="009871B3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DD0" w14:textId="77777777" w:rsidR="009871B3" w:rsidRPr="007A6440" w:rsidRDefault="009871B3" w:rsidP="00C129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DB9" w14:textId="77777777" w:rsidR="009871B3" w:rsidRPr="007A6440" w:rsidRDefault="009871B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109" w14:textId="77777777" w:rsidR="009871B3" w:rsidRPr="007A6440" w:rsidRDefault="009871B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0A" w14:textId="77777777" w:rsidR="009871B3" w:rsidRPr="007A6440" w:rsidRDefault="009871B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03E91B0" w14:textId="77777777" w:rsidR="009871B3" w:rsidRPr="007A6440" w:rsidRDefault="009871B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6A9DCFFB" w:rsidR="001949C9" w:rsidRPr="00207DB1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28C1ACEF" w:rsid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wynosi </w:t>
      </w:r>
      <w:r w:rsidR="007A6440" w:rsidRPr="00230C25">
        <w:rPr>
          <w:rFonts w:ascii="Century Gothic" w:hAnsi="Century Gothic"/>
          <w:b/>
          <w:sz w:val="22"/>
          <w:szCs w:val="22"/>
          <w:highlight w:val="yellow"/>
        </w:rPr>
        <w:t>24</w:t>
      </w:r>
      <w:r w:rsidRPr="00230C25">
        <w:rPr>
          <w:rFonts w:ascii="Century Gothic" w:hAnsi="Century Gothic"/>
          <w:b/>
          <w:sz w:val="22"/>
          <w:szCs w:val="22"/>
          <w:highlight w:val="yellow"/>
        </w:rPr>
        <w:t xml:space="preserve"> miesięcy</w:t>
      </w:r>
      <w:r w:rsidRPr="00FB1A54">
        <w:rPr>
          <w:rFonts w:ascii="Century Gothic" w:hAnsi="Century Gothic"/>
          <w:sz w:val="22"/>
          <w:szCs w:val="22"/>
        </w:rPr>
        <w:t>, licząc od dnia podpisania przez Zamawiającego protokołu zdawczo – odbiorczego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</w:t>
      </w:r>
      <w:r w:rsidRPr="00FB1A54">
        <w:rPr>
          <w:rFonts w:ascii="Century Gothic" w:hAnsi="Century Gothic"/>
          <w:iCs/>
          <w:sz w:val="22"/>
          <w:szCs w:val="22"/>
        </w:rPr>
        <w:lastRenderedPageBreak/>
        <w:t xml:space="preserve">osobowe bezpośrednio lub pośrednio pozyskałem/pozyskaliśmy w celu ubiegania 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73A24673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1041D3">
        <w:rPr>
          <w:rFonts w:ascii="Century Gothic" w:hAnsi="Century Gothic"/>
          <w:i/>
          <w:iCs/>
          <w:sz w:val="22"/>
          <w:szCs w:val="22"/>
        </w:rPr>
        <w:t>2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041D3"/>
    <w:rsid w:val="0013239C"/>
    <w:rsid w:val="0014418E"/>
    <w:rsid w:val="0017721F"/>
    <w:rsid w:val="001949C9"/>
    <w:rsid w:val="001A605B"/>
    <w:rsid w:val="001B1E48"/>
    <w:rsid w:val="001B38C2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B08DD"/>
    <w:rsid w:val="00300F68"/>
    <w:rsid w:val="00341CF7"/>
    <w:rsid w:val="00363319"/>
    <w:rsid w:val="00384991"/>
    <w:rsid w:val="0039205D"/>
    <w:rsid w:val="003C5083"/>
    <w:rsid w:val="003D2604"/>
    <w:rsid w:val="003E37E5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D390C"/>
    <w:rsid w:val="005E3A27"/>
    <w:rsid w:val="00615AB6"/>
    <w:rsid w:val="00621891"/>
    <w:rsid w:val="006931E1"/>
    <w:rsid w:val="0070011D"/>
    <w:rsid w:val="0070304E"/>
    <w:rsid w:val="0072080C"/>
    <w:rsid w:val="007459E0"/>
    <w:rsid w:val="00747CAE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871B3"/>
    <w:rsid w:val="00993948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90D7B"/>
    <w:rsid w:val="00AB0A1E"/>
    <w:rsid w:val="00AB4DF8"/>
    <w:rsid w:val="00AD2675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3</cp:revision>
  <cp:lastPrinted>2019-07-15T06:53:00Z</cp:lastPrinted>
  <dcterms:created xsi:type="dcterms:W3CDTF">2022-03-18T11:22:00Z</dcterms:created>
  <dcterms:modified xsi:type="dcterms:W3CDTF">2022-03-18T11:24:00Z</dcterms:modified>
</cp:coreProperties>
</file>